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66482">
      <w:pPr>
        <w:jc w:val="left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</w:p>
    <w:p w14:paraId="6D71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/>
        <w:jc w:val="center"/>
        <w:textAlignment w:val="auto"/>
        <w:rPr>
          <w:rFonts w:hint="eastAsia" w:ascii="方正小标宋简体" w:hAnsi="宋体" w:eastAsia="方正小标宋简体" w:cs="Times New Roman"/>
          <w:snapToGrid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6"/>
          <w:szCs w:val="36"/>
        </w:rPr>
        <w:t>2025年度转型为员工的一线家政服务人员名单</w:t>
      </w:r>
    </w:p>
    <w:bookmarkEnd w:id="0"/>
    <w:p w14:paraId="7D0AA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64" w:rightChars="0" w:hanging="1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sz w:val="21"/>
          <w:szCs w:val="21"/>
        </w:rPr>
        <w:t>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 xml:space="preserve">业名称：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"/>
        </w:rPr>
        <w:t xml:space="preserve">       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 xml:space="preserve"> 年  月  日    第  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   共  页</w:t>
      </w:r>
    </w:p>
    <w:tbl>
      <w:tblPr>
        <w:tblStyle w:val="3"/>
        <w:tblW w:w="129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93"/>
        <w:gridCol w:w="683"/>
        <w:gridCol w:w="2175"/>
        <w:gridCol w:w="1283"/>
        <w:gridCol w:w="2125"/>
        <w:gridCol w:w="1750"/>
        <w:gridCol w:w="2389"/>
        <w:gridCol w:w="1148"/>
      </w:tblGrid>
      <w:tr w14:paraId="5B1E0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51F2B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1395B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 w14:paraId="0A57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E13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3F2A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上门服务证号码</w:t>
            </w: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7E97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劳动合同或服务协议</w:t>
            </w:r>
          </w:p>
          <w:p w14:paraId="3423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起止日期</w:t>
            </w: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6195C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缴纳社会保险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费</w:t>
            </w:r>
          </w:p>
          <w:p w14:paraId="3DBB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起止日期</w:t>
            </w:r>
          </w:p>
        </w:tc>
        <w:tc>
          <w:tcPr>
            <w:tcW w:w="2389" w:type="dxa"/>
            <w:noWrap w:val="0"/>
            <w:vAlign w:val="center"/>
          </w:tcPr>
          <w:p w14:paraId="44BA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经人社认定的国家职业技能等级证书获得情况</w:t>
            </w:r>
          </w:p>
        </w:tc>
        <w:tc>
          <w:tcPr>
            <w:tcW w:w="1148" w:type="dxa"/>
            <w:noWrap w:val="0"/>
            <w:vAlign w:val="center"/>
          </w:tcPr>
          <w:p w14:paraId="2045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星级评定状况</w:t>
            </w:r>
          </w:p>
        </w:tc>
      </w:tr>
      <w:tr w14:paraId="71B26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30EE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68D4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center"/>
          </w:tcPr>
          <w:p w14:paraId="50F60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6830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45ED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46D7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月至</w:t>
            </w:r>
          </w:p>
          <w:p w14:paraId="3A04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月</w:t>
            </w: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00C49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月至</w:t>
            </w:r>
          </w:p>
          <w:p w14:paraId="6CC8C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月</w:t>
            </w:r>
          </w:p>
        </w:tc>
        <w:tc>
          <w:tcPr>
            <w:tcW w:w="2389" w:type="dxa"/>
            <w:noWrap w:val="0"/>
            <w:vAlign w:val="center"/>
          </w:tcPr>
          <w:p w14:paraId="3228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获得</w:t>
            </w:r>
          </w:p>
          <w:p w14:paraId="6531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五/四/三级证书</w:t>
            </w:r>
          </w:p>
        </w:tc>
        <w:tc>
          <w:tcPr>
            <w:tcW w:w="1148" w:type="dxa"/>
            <w:noWrap w:val="0"/>
            <w:vAlign w:val="center"/>
          </w:tcPr>
          <w:p w14:paraId="29BD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2B6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63F66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7B10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768E0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7F4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2952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332C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197B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F67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79E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F3C4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2B7A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5F32F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5EF30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15716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3E7BF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7678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6AEF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5326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D7D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536F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22E6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66A40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3706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045E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016A0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4EE5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406D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C9A1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43FC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51F8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4F27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438EF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1B8D1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589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7012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44B7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7B9C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2E3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4A08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BC7C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2CDC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52A7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65FA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034A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7CD9E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7674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33808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5E9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3014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162E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5BD0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04A5B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7D1E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2828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7BA6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4080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4A08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64C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7C39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A92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0878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3401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57B5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8CE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7976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58C2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5838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F3D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C31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C9F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373D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1F55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35D0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F93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214E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7E90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3085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070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60DD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FE54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84" w:type="dxa"/>
            <w:shd w:val="clear" w:color="auto" w:fill="auto"/>
            <w:noWrap w:val="0"/>
            <w:vAlign w:val="center"/>
          </w:tcPr>
          <w:p w14:paraId="64CF3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737D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 w:val="0"/>
            <w:vAlign w:val="top"/>
          </w:tcPr>
          <w:p w14:paraId="420F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20C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 w14:paraId="086B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noWrap w:val="0"/>
            <w:vAlign w:val="center"/>
          </w:tcPr>
          <w:p w14:paraId="1E62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13CB7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E61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5A44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 w14:paraId="4F80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57" w:rightChars="-170" w:firstLine="4494" w:firstLineChars="2140"/>
        <w:jc w:val="center"/>
        <w:textAlignment w:val="auto"/>
      </w:pP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 xml:space="preserve">本页合计：   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人</w:t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9495D"/>
    <w:rsid w:val="307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2025-10-20T09:02:00Z</dcterms:created>
  <dc:creator>Anne</dc:creator>
  <cp:lastModifiedBy>Anne</cp:lastModifiedBy>
  <dcterms:modified xsi:type="dcterms:W3CDTF">2025-10-20T09:03:16Z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3A76D1B3DCF94262BE5A4E252F05CB1B_11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